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</w:t>
      </w:r>
    </w:p>
    <w:tbl>
      <w:tblPr>
        <w:tblStyle w:val="2"/>
        <w:tblW w:w="147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233"/>
        <w:gridCol w:w="1586"/>
        <w:gridCol w:w="1395"/>
        <w:gridCol w:w="2445"/>
        <w:gridCol w:w="1470"/>
        <w:gridCol w:w="1536"/>
        <w:gridCol w:w="187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盐城工业职业技术学院2024级新生军训帮训学生教官汇总一览表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5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分管领导（签名）：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例：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2003161018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24919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15805621234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MxY2Q1OWQzZmViMzA5NGYzYzk1ZTU5Y2NjNWMifQ=="/>
  </w:docVars>
  <w:rsids>
    <w:rsidRoot w:val="62110221"/>
    <w:rsid w:val="083D2EA0"/>
    <w:rsid w:val="6211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115</Characters>
  <Lines>0</Lines>
  <Paragraphs>0</Paragraphs>
  <TotalTime>0</TotalTime>
  <ScaleCrop>false</ScaleCrop>
  <LinksUpToDate>false</LinksUpToDate>
  <CharactersWithSpaces>126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2023-06-09T01:13:00Z</dcterms:created>
  <dc:creator>WPS_1511414191</dc:creator>
  <cp:lastModifiedBy>年</cp:lastModifiedBy>
  <dcterms:modified xsi:type="dcterms:W3CDTF">2024-05-30T01:10:39Z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8B471CC899A9440F8C17F636004578DD_11</vt:lpwstr>
  </property>
</Properties>
</file>